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13" w:rsidRDefault="00B04F13" w:rsidP="00B04F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B04F13" w:rsidRDefault="00B04F13" w:rsidP="00B04F13"/>
    <w:p w:rsidR="00B04F13" w:rsidRDefault="00B04F13" w:rsidP="00B04F13">
      <w:pPr>
        <w:rPr>
          <w:rFonts w:ascii="Times New Roman" w:hAnsi="Times New Roman" w:cs="Times New Roman"/>
          <w:sz w:val="24"/>
          <w:szCs w:val="24"/>
        </w:rPr>
      </w:pPr>
    </w:p>
    <w:p w:rsidR="00B04F13" w:rsidRPr="00290F8E" w:rsidRDefault="000E649E" w:rsidP="00B04F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АКТУАЛИЗИРАН </w:t>
      </w:r>
      <w:bookmarkStart w:id="0" w:name="_GoBack"/>
      <w:bookmarkEnd w:id="0"/>
      <w:r w:rsidR="00B04F13" w:rsidRPr="00290F8E">
        <w:rPr>
          <w:rFonts w:ascii="Times New Roman" w:hAnsi="Times New Roman" w:cs="Times New Roman"/>
          <w:sz w:val="28"/>
          <w:szCs w:val="28"/>
        </w:rPr>
        <w:t xml:space="preserve"> ДНЕВЕН РЕД  ЗА ЗАСЕДАНИЕТО НА </w:t>
      </w:r>
    </w:p>
    <w:p w:rsidR="00B04F13" w:rsidRPr="00290F8E" w:rsidRDefault="00290F8E" w:rsidP="00B04F1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0F8E">
        <w:rPr>
          <w:rFonts w:ascii="Times New Roman" w:hAnsi="Times New Roman" w:cs="Times New Roman"/>
          <w:sz w:val="28"/>
          <w:szCs w:val="28"/>
        </w:rPr>
        <w:t>08</w:t>
      </w:r>
      <w:r w:rsidR="00B04F13" w:rsidRPr="00290F8E">
        <w:rPr>
          <w:rFonts w:ascii="Times New Roman" w:hAnsi="Times New Roman" w:cs="Times New Roman"/>
          <w:sz w:val="28"/>
          <w:szCs w:val="28"/>
        </w:rPr>
        <w:t>.10.2025 г.</w:t>
      </w:r>
    </w:p>
    <w:p w:rsidR="00B04F13" w:rsidRPr="00B04F13" w:rsidRDefault="00B04F13" w:rsidP="00B04F13"/>
    <w:p w:rsidR="00B04F13" w:rsidRPr="00290F8E" w:rsidRDefault="00290F8E" w:rsidP="00290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F8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Освобождаване и назначаване на член на СИК за провеждане на частичния избор за кмет на кметство село Струпец на 12.10.2025 година.</w:t>
      </w:r>
    </w:p>
    <w:p w:rsidR="00290F8E" w:rsidRPr="00290F8E" w:rsidRDefault="00290F8E" w:rsidP="00290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F8E">
        <w:rPr>
          <w:rFonts w:ascii="Times New Roman" w:hAnsi="Times New Roman" w:cs="Times New Roman"/>
          <w:sz w:val="28"/>
          <w:szCs w:val="28"/>
        </w:rPr>
        <w:t>Изменение на работното време на комисията за срока от 14.10.2025 година до 17.10.2025 година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F8E" w:rsidRDefault="00290F8E" w:rsidP="00290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F8E">
        <w:rPr>
          <w:rFonts w:ascii="Times New Roman" w:hAnsi="Times New Roman" w:cs="Times New Roman"/>
          <w:sz w:val="28"/>
          <w:szCs w:val="28"/>
        </w:rPr>
        <w:t>Определяне на членове на ОИК-Роман, които да предадат изборните книжа и материали от проведения частичен избор за кмет   на кметство село Струпец на 12.10.2025 г., след приключване на избора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973" w:rsidRPr="005F7973" w:rsidRDefault="005F7973" w:rsidP="005F7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973">
        <w:rPr>
          <w:rFonts w:ascii="Times New Roman" w:hAnsi="Times New Roman" w:cs="Times New Roman"/>
          <w:sz w:val="28"/>
          <w:szCs w:val="28"/>
        </w:rPr>
        <w:t>Приемане на Оперативен план за определяне на функциите на членовете на Общинска избирателна комисия - Роман в изборния ден за произвеждане на частичния избор за кмет на кметство село Струпец на 12.10.2025 година.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73">
        <w:rPr>
          <w:rFonts w:ascii="Times New Roman" w:hAnsi="Times New Roman" w:cs="Times New Roman"/>
          <w:sz w:val="28"/>
          <w:szCs w:val="28"/>
        </w:rPr>
        <w:t>И определяне на мерки в изпълнение на Оперативен план за организацията на работа в ОИК- Роман в деня на частичния избор за кмет на кметство село Струпец на 12.10.2025 година.</w:t>
      </w:r>
    </w:p>
    <w:p w:rsidR="00B04F13" w:rsidRPr="00290F8E" w:rsidRDefault="00B04F13" w:rsidP="00B04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F8E">
        <w:rPr>
          <w:rFonts w:ascii="Times New Roman" w:hAnsi="Times New Roman" w:cs="Times New Roman"/>
          <w:sz w:val="28"/>
          <w:szCs w:val="28"/>
        </w:rPr>
        <w:t>Разни</w:t>
      </w:r>
    </w:p>
    <w:sectPr w:rsidR="00B04F13" w:rsidRPr="0029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35C5B"/>
    <w:multiLevelType w:val="hybridMultilevel"/>
    <w:tmpl w:val="CB6A2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07"/>
    <w:rsid w:val="000E649E"/>
    <w:rsid w:val="00172144"/>
    <w:rsid w:val="00290F8E"/>
    <w:rsid w:val="003B0D32"/>
    <w:rsid w:val="003D2307"/>
    <w:rsid w:val="005F7973"/>
    <w:rsid w:val="00B0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C9F5"/>
  <w15:chartTrackingRefBased/>
  <w15:docId w15:val="{E84DACC7-8EDD-4B28-8250-8579A28A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E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2025-10-07T06:33:00Z</cp:lastPrinted>
  <dcterms:created xsi:type="dcterms:W3CDTF">2025-10-03T10:25:00Z</dcterms:created>
  <dcterms:modified xsi:type="dcterms:W3CDTF">2025-10-07T06:33:00Z</dcterms:modified>
</cp:coreProperties>
</file>