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D737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560034">
        <w:rPr>
          <w:rFonts w:ascii="Times New Roman" w:hAnsi="Times New Roman" w:cs="Times New Roman"/>
          <w:b/>
          <w:sz w:val="28"/>
          <w:szCs w:val="28"/>
        </w:rPr>
        <w:t>2</w:t>
      </w:r>
      <w:r w:rsidR="009D737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70AB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D7376">
        <w:rPr>
          <w:rFonts w:ascii="Times New Roman" w:hAnsi="Times New Roman" w:cs="Times New Roman"/>
          <w:sz w:val="28"/>
          <w:szCs w:val="28"/>
        </w:rPr>
        <w:t>6</w:t>
      </w:r>
      <w:r w:rsidR="00BD20F1">
        <w:rPr>
          <w:rFonts w:ascii="Times New Roman" w:hAnsi="Times New Roman" w:cs="Times New Roman"/>
          <w:sz w:val="28"/>
          <w:szCs w:val="28"/>
        </w:rPr>
        <w:t xml:space="preserve">.09.2023 г. от 17.00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9D7376">
        <w:rPr>
          <w:rFonts w:ascii="Times New Roman" w:hAnsi="Times New Roman" w:cs="Times New Roman"/>
          <w:sz w:val="28"/>
          <w:szCs w:val="28"/>
        </w:rPr>
        <w:t>шесто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690186" w:rsidRPr="00565A01" w:rsidRDefault="00183DB0" w:rsidP="00690186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Регистриране и обявяване на кандидатска листа за общински съветници на Местна коалиция „</w:t>
      </w:r>
      <w:r>
        <w:rPr>
          <w:rFonts w:eastAsia="Times New Roman"/>
          <w:color w:val="333333"/>
          <w:sz w:val="21"/>
          <w:szCs w:val="21"/>
        </w:rPr>
        <w:t>СДС</w:t>
      </w:r>
      <w:r>
        <w:rPr>
          <w:rFonts w:ascii="Helvetica" w:eastAsia="Times New Roman" w:hAnsi="Helvetica"/>
          <w:color w:val="333333"/>
          <w:sz w:val="21"/>
          <w:szCs w:val="21"/>
        </w:rPr>
        <w:t>“ /</w:t>
      </w:r>
      <w:r>
        <w:rPr>
          <w:rFonts w:eastAsia="Times New Roman"/>
          <w:color w:val="333333"/>
          <w:sz w:val="21"/>
          <w:szCs w:val="21"/>
        </w:rPr>
        <w:t>ВМРО-</w:t>
      </w:r>
      <w:proofErr w:type="spellStart"/>
      <w:r>
        <w:rPr>
          <w:rFonts w:eastAsia="Times New Roman"/>
          <w:color w:val="333333"/>
          <w:sz w:val="21"/>
          <w:szCs w:val="21"/>
        </w:rPr>
        <w:t>БНД,Левицата,ДБГ,Алтернатива</w:t>
      </w:r>
      <w:proofErr w:type="spellEnd"/>
      <w:r>
        <w:rPr>
          <w:rFonts w:eastAsia="Times New Roman"/>
          <w:color w:val="333333"/>
          <w:sz w:val="21"/>
          <w:szCs w:val="21"/>
        </w:rPr>
        <w:t xml:space="preserve"> на </w:t>
      </w:r>
      <w:proofErr w:type="spellStart"/>
      <w:r>
        <w:rPr>
          <w:rFonts w:eastAsia="Times New Roman"/>
          <w:color w:val="333333"/>
          <w:sz w:val="21"/>
          <w:szCs w:val="21"/>
        </w:rPr>
        <w:t>гражданите,СДС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/ за участие в изборите за общински съветници и кметове на </w:t>
      </w:r>
      <w:r>
        <w:rPr>
          <w:rFonts w:eastAsia="Times New Roman"/>
          <w:color w:val="333333"/>
          <w:sz w:val="21"/>
          <w:szCs w:val="21"/>
        </w:rPr>
        <w:t>29 10 2023</w:t>
      </w:r>
      <w:r>
        <w:rPr>
          <w:rFonts w:ascii="Helvetica" w:eastAsia="Times New Roman" w:hAnsi="Helvetica"/>
          <w:color w:val="333333"/>
          <w:sz w:val="21"/>
          <w:szCs w:val="21"/>
        </w:rPr>
        <w:t xml:space="preserve"> г.</w:t>
      </w:r>
    </w:p>
    <w:p w:rsidR="00921F49" w:rsidRDefault="00921F49" w:rsidP="00921F49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</w:pP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>Регистриране и обявяване на кандидатска листа за кмет на община в Община Роман на Местна коалиция „</w:t>
      </w:r>
      <w:r w:rsidRPr="00921F49">
        <w:rPr>
          <w:rFonts w:eastAsia="Times New Roman" w:cs="Helvetica"/>
          <w:color w:val="333333"/>
          <w:sz w:val="21"/>
          <w:szCs w:val="21"/>
        </w:rPr>
        <w:t>СДС</w:t>
      </w: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>“ /</w:t>
      </w:r>
      <w:r w:rsidRPr="00921F49">
        <w:rPr>
          <w:rFonts w:eastAsia="Times New Roman" w:cs="Helvetica"/>
          <w:color w:val="333333"/>
          <w:sz w:val="21"/>
          <w:szCs w:val="21"/>
        </w:rPr>
        <w:t>ВМРО-</w:t>
      </w:r>
      <w:proofErr w:type="spellStart"/>
      <w:r w:rsidRPr="00921F49">
        <w:rPr>
          <w:rFonts w:eastAsia="Times New Roman" w:cs="Helvetica"/>
          <w:color w:val="333333"/>
          <w:sz w:val="21"/>
          <w:szCs w:val="21"/>
        </w:rPr>
        <w:t>БНД,ЛЕВИЦАТА,БНД,Алтернатива</w:t>
      </w:r>
      <w:proofErr w:type="spellEnd"/>
      <w:r w:rsidRPr="00921F49">
        <w:rPr>
          <w:rFonts w:eastAsia="Times New Roman" w:cs="Helvetica"/>
          <w:color w:val="333333"/>
          <w:sz w:val="21"/>
          <w:szCs w:val="21"/>
        </w:rPr>
        <w:t xml:space="preserve"> на </w:t>
      </w:r>
      <w:proofErr w:type="spellStart"/>
      <w:r w:rsidRPr="00921F49">
        <w:rPr>
          <w:rFonts w:eastAsia="Times New Roman" w:cs="Helvetica"/>
          <w:color w:val="333333"/>
          <w:sz w:val="21"/>
          <w:szCs w:val="21"/>
        </w:rPr>
        <w:t>гражданите,СДС</w:t>
      </w:r>
      <w:proofErr w:type="spellEnd"/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 xml:space="preserve">/ за участие в изборите за общински съветници и кметове в на </w:t>
      </w:r>
      <w:r w:rsidRPr="00921F49">
        <w:rPr>
          <w:rFonts w:eastAsia="Times New Roman" w:cs="Helvetica"/>
          <w:color w:val="333333"/>
          <w:sz w:val="21"/>
          <w:szCs w:val="21"/>
        </w:rPr>
        <w:t xml:space="preserve">26 09 2023 </w:t>
      </w:r>
      <w:r w:rsidRPr="00921F49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0D570E" w:rsidRPr="000D570E" w:rsidRDefault="000D570E" w:rsidP="000D570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0D57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:rsidR="007F66AB" w:rsidRPr="007F66AB" w:rsidRDefault="007F66AB" w:rsidP="007F66AB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Регистриране и обявяване на кандидатска листа за кмет на кметство на Местна коалиция „СДС“(ВМРО-</w:t>
      </w:r>
      <w:proofErr w:type="spellStart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7F66A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:rsidR="003E639E" w:rsidRPr="003E639E" w:rsidRDefault="003E639E" w:rsidP="003E639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3E63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:rsidR="002643E2" w:rsidRPr="002643E2" w:rsidRDefault="002643E2" w:rsidP="002643E2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2643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:rsidR="00C65197" w:rsidRPr="00C65197" w:rsidRDefault="00C65197" w:rsidP="00C65197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Местна коалиция „СДС“(ВМРО-</w:t>
      </w:r>
      <w:proofErr w:type="spellStart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Pr="00C65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за участие в изборите за общински съветници и кметове на 29. 10. 2023 г.</w:t>
      </w:r>
    </w:p>
    <w:p w:rsidR="00E82253" w:rsidRPr="00E82253" w:rsidRDefault="00E82253" w:rsidP="00E82253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22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Коалиция „Неутрална България“ за участие в изборите за общински съветници и кметове на 29. 10. 2023 г.</w:t>
      </w:r>
    </w:p>
    <w:p w:rsidR="000E20DE" w:rsidRPr="000E20DE" w:rsidRDefault="000E20DE" w:rsidP="000E20D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E20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Коалиция „Неутрална България“ за участие в изборите за общински съветници и кметове на 29. 10. 2023 г.</w:t>
      </w:r>
    </w:p>
    <w:p w:rsidR="00ED0122" w:rsidRPr="00ED0122" w:rsidRDefault="00ED0122" w:rsidP="00ED0122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01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и обявяване на кандидатска листа за кмет на кметство на ПП „Възраждане“ за участие в изборите за общински съветници и кметове на 29. 10. 2023 г.</w:t>
      </w:r>
    </w:p>
    <w:p w:rsidR="00A502B1" w:rsidRPr="0088578A" w:rsidRDefault="005E4B46" w:rsidP="00565A0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коалиция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Неутрална България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:rsidR="0088578A" w:rsidRPr="0088578A" w:rsidRDefault="0088578A" w:rsidP="00565A0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ПП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ВЪЗРАЖДАНЕ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:rsidR="0088578A" w:rsidRPr="001A2216" w:rsidRDefault="001A2216" w:rsidP="00565A0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Р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егистрация за участие в изборите за общински съветници в община </w:t>
      </w:r>
      <w:r>
        <w:rPr>
          <w:rFonts w:ascii="Helvetica" w:hAnsi="Helvetica" w:cs="Helvetica"/>
          <w:color w:val="333333"/>
          <w:sz w:val="21"/>
          <w:szCs w:val="21"/>
        </w:rPr>
        <w:t>Роман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на 29 октомври 2023 г. на </w:t>
      </w:r>
      <w:r>
        <w:rPr>
          <w:rFonts w:ascii="Helvetica" w:hAnsi="Helvetica" w:cs="Helvetica"/>
          <w:color w:val="333333"/>
          <w:sz w:val="21"/>
          <w:szCs w:val="21"/>
        </w:rPr>
        <w:t>ПП</w:t>
      </w:r>
      <w:r w:rsidRPr="007F09B6"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hAnsi="Helvetica" w:cs="Helvetica"/>
          <w:color w:val="333333"/>
          <w:sz w:val="21"/>
          <w:szCs w:val="21"/>
        </w:rPr>
        <w:t>ЗЕМЕДЕЛСКИ НАРОДЕН СЪЮЗ</w:t>
      </w:r>
      <w:r w:rsidRPr="007F09B6">
        <w:rPr>
          <w:rFonts w:ascii="Helvetica" w:hAnsi="Helvetica" w:cs="Helvetica"/>
          <w:color w:val="333333"/>
          <w:sz w:val="21"/>
          <w:szCs w:val="21"/>
        </w:rPr>
        <w:t>”</w:t>
      </w:r>
    </w:p>
    <w:p w:rsidR="00E00AE7" w:rsidRPr="00E00AE7" w:rsidRDefault="00E00AE7" w:rsidP="00E00AE7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E00AE7">
        <w:rPr>
          <w:rFonts w:ascii="Helvetica" w:hAnsi="Helvetica" w:cs="Helvetica"/>
          <w:color w:val="333333"/>
          <w:sz w:val="21"/>
          <w:szCs w:val="21"/>
        </w:rPr>
        <w:t>Регистриране и обявяване на кандидатска листа за кмет на кметство на ПП „ЗЕМЕДЕЛСКИ НАРОДЕН СЪЮЗ“ за участие в изборите за общински съветници и кметове на 29. 10. 2023 г.</w:t>
      </w:r>
    </w:p>
    <w:p w:rsidR="008357C3" w:rsidRPr="001D1D7E" w:rsidRDefault="008357C3" w:rsidP="008357C3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1D1D7E">
        <w:rPr>
          <w:rFonts w:ascii="Helvetica" w:hAnsi="Helvetica" w:cs="Helvetica"/>
          <w:color w:val="333333"/>
          <w:sz w:val="21"/>
          <w:szCs w:val="21"/>
        </w:rPr>
        <w:t xml:space="preserve">Регистрация на кандидатска листа за кметове на кметства, предложена от </w:t>
      </w:r>
      <w:r>
        <w:rPr>
          <w:rFonts w:ascii="Helvetica" w:hAnsi="Helvetica" w:cs="Helvetica"/>
          <w:color w:val="333333"/>
          <w:sz w:val="21"/>
          <w:szCs w:val="21"/>
        </w:rPr>
        <w:t>МК ДПС   /ПП БЪЛГАРСКИ ВЪЗХОД, ПП НОВОТО ВРЕМЕ, ПП ДПС/</w:t>
      </w:r>
    </w:p>
    <w:p w:rsidR="00564D1E" w:rsidRPr="001D1D7E" w:rsidRDefault="00564D1E" w:rsidP="00564D1E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1D1D7E">
        <w:rPr>
          <w:rFonts w:ascii="Helvetica" w:hAnsi="Helvetica" w:cs="Helvetica"/>
          <w:color w:val="333333"/>
          <w:sz w:val="21"/>
          <w:szCs w:val="21"/>
        </w:rPr>
        <w:t xml:space="preserve">Регистрация на кандидатска листа за кметове на кметства, предложена от </w:t>
      </w:r>
      <w:r>
        <w:rPr>
          <w:rFonts w:ascii="Helvetica" w:hAnsi="Helvetica" w:cs="Helvetica"/>
          <w:color w:val="333333"/>
          <w:sz w:val="21"/>
          <w:szCs w:val="21"/>
        </w:rPr>
        <w:t>МК ДПС   /ПП БЪЛГАРСКИ ВЪЗХОД, ПП НОВОТО ВРЕМЕ, ПП ДПС/</w:t>
      </w:r>
    </w:p>
    <w:p w:rsidR="00496380" w:rsidRPr="00496380" w:rsidRDefault="00496380" w:rsidP="00496380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496380">
        <w:rPr>
          <w:rFonts w:ascii="Helvetica" w:hAnsi="Helvetica" w:cs="Helvetica"/>
          <w:color w:val="333333"/>
          <w:sz w:val="21"/>
          <w:szCs w:val="21"/>
        </w:rPr>
        <w:t>регистрация за участие в изборите за общински съветници в община Роман на 29 октомври 2023 г. на Местна Коалиция ДПС/ „ПП БЪЛГАРСКИ ВЪЗХОД, НОВОТО ВРЕМЕ, ДПС“/</w:t>
      </w:r>
    </w:p>
    <w:p w:rsidR="001A2216" w:rsidRPr="008B064E" w:rsidRDefault="008B064E" w:rsidP="008B064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06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Начин на разпределяне и преразпределяне на местата в ПСИК в община Роман за изборите за общински съветници и за кметове на 29 октомври 2023 г.</w:t>
      </w:r>
    </w:p>
    <w:p w:rsidR="00C65197" w:rsidRDefault="00C65197" w:rsidP="00A502B1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9B040D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078" w:rsidRPr="00A03078" w:rsidRDefault="009B040D" w:rsidP="00915CA6">
      <w:pPr>
        <w:shd w:val="clear" w:color="auto" w:fill="FFFFFF"/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Times New Roman"/>
          <w:kern w:val="3"/>
          <w:lang w:val="en-US"/>
        </w:rPr>
      </w:pPr>
      <w:r w:rsidRPr="000152B4">
        <w:rPr>
          <w:rFonts w:ascii="Times New Roman" w:hAnsi="Times New Roman" w:cs="Times New Roman"/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РЕГИСТРИРА И ОБЯВАВА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кандидатската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листа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на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Местна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коалиция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„АБВ“ /СДС, АТАКА, АБВ/  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за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 </w:t>
      </w:r>
      <w:r w:rsidR="00A03078" w:rsidRPr="00A0307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/>
        </w:rPr>
        <w:t>ОБЩИНСКИ СЪВЕТНИЦИ </w:t>
      </w:r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в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Община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Роман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в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изборите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за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общински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съветници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и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кметове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на </w:t>
      </w:r>
      <w:r w:rsidR="00A03078" w:rsidRPr="00A03078">
        <w:rPr>
          <w:rFonts w:ascii="Calibri" w:eastAsia="Times New Roman" w:hAnsi="Calibri" w:cs="Times New Roman"/>
          <w:color w:val="333333"/>
          <w:sz w:val="21"/>
          <w:szCs w:val="21"/>
        </w:rPr>
        <w:t>29 10 2023</w:t>
      </w:r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г.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както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следва</w:t>
      </w:r>
      <w:proofErr w:type="spellEnd"/>
      <w:r w:rsidR="00A03078"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:</w:t>
      </w:r>
    </w:p>
    <w:tbl>
      <w:tblPr>
        <w:tblW w:w="11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9892"/>
      </w:tblGrid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lastRenderedPageBreak/>
              <w:t>1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ВАЛЕРИ ГЕОРГИЕВ РОЛАНСКИ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ЦВЕТЕЛИНА ИВАНОВА БОТЕВА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3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КРАСИМИРА ЦВЕТАНОВА  ЛАЗАРОВА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4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ХРИСТИНА  ЛЮДМИЛОВА ИВАНОВА-ПЕТРОВА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5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ИВАН  АЛЕКСИЕВ  ТОДОРОВ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6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БИСЕРКА ПЕТРОВА БОЧЕВА 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7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ЗДРАВКО ВЕНЦИСЛАВОВ ДАКОВ  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8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ЦВЕТОМИР ДИМИТРОВ </w:t>
            </w:r>
            <w:proofErr w:type="spellStart"/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ДИМИТРОВ</w:t>
            </w:r>
            <w:proofErr w:type="spellEnd"/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9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КРАСИМИР ГЕОРГИЕВ КРЪСТЕВ 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10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ВАЛЕНТИН  ВУТОВ  ЙОЛОВ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11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ЮЛИЯ  КУЗМАНОВА  РАЛИНСКА  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12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 xml:space="preserve">КРИСТИЯН ЦВЕТАНОВ  УЗУНСКИ    </w:t>
            </w:r>
          </w:p>
        </w:tc>
      </w:tr>
      <w:tr w:rsidR="00A03078" w:rsidRPr="00A03078" w:rsidTr="009E756C"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3078" w:rsidRPr="00A03078" w:rsidRDefault="00A03078" w:rsidP="00A03078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</w:pPr>
            <w:r w:rsidRPr="00A0307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/>
              </w:rPr>
              <w:t>13</w:t>
            </w:r>
          </w:p>
        </w:tc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03078" w:rsidRPr="00A03078" w:rsidRDefault="00A03078" w:rsidP="00A03078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val="en-US"/>
              </w:rPr>
            </w:pPr>
            <w:r w:rsidRPr="00A03078">
              <w:rPr>
                <w:rFonts w:ascii="Calibri" w:eastAsia="Calibri" w:hAnsi="Calibri" w:cs="Calibri"/>
                <w:color w:val="000000"/>
                <w:kern w:val="3"/>
                <w:lang w:val="en-US"/>
              </w:rPr>
              <w:t>ЦВЕТКО СИМЕОНОВ  ДИМИТРОВ</w:t>
            </w:r>
          </w:p>
        </w:tc>
      </w:tr>
    </w:tbl>
    <w:p w:rsidR="00886C32" w:rsidRPr="00CB1FFC" w:rsidRDefault="00A03078" w:rsidP="00CB1FFC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Calibri" w:eastAsia="Calibri" w:hAnsi="Calibri" w:cs="Times New Roman"/>
          <w:kern w:val="3"/>
          <w:lang w:val="en-US"/>
        </w:rPr>
      </w:pPr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И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издава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удостоверение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за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регистрация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на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гореизброените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кандидати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за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общински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съветници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в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Община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Роман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,</w:t>
      </w:r>
      <w:proofErr w:type="gram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съгласно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приложение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№6</w:t>
      </w:r>
      <w:r w:rsidRPr="00A03078">
        <w:rPr>
          <w:rFonts w:ascii="Calibri" w:eastAsia="Times New Roman" w:hAnsi="Calibri" w:cs="Times New Roman"/>
          <w:color w:val="333333"/>
          <w:sz w:val="21"/>
          <w:szCs w:val="21"/>
        </w:rPr>
        <w:t>7</w:t>
      </w:r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-МИ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от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изборните</w:t>
      </w:r>
      <w:proofErr w:type="spellEnd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 xml:space="preserve"> </w:t>
      </w:r>
      <w:proofErr w:type="spellStart"/>
      <w:r w:rsidRPr="00A03078">
        <w:rPr>
          <w:rFonts w:ascii="Helvetica" w:eastAsia="Times New Roman" w:hAnsi="Helvetica" w:cs="Times New Roman"/>
          <w:color w:val="333333"/>
          <w:sz w:val="21"/>
          <w:szCs w:val="21"/>
          <w:lang w:val="en-US"/>
        </w:rPr>
        <w:t>книжа</w:t>
      </w:r>
      <w:proofErr w:type="spellEnd"/>
    </w:p>
    <w:p w:rsidR="00DE454D" w:rsidRPr="00DE454D" w:rsidRDefault="00A502B1" w:rsidP="00DE454D">
      <w:pPr>
        <w:shd w:val="clear" w:color="auto" w:fill="FFFFFF"/>
        <w:suppressAutoHyphens/>
        <w:autoSpaceDN w:val="0"/>
        <w:spacing w:before="100" w:after="100" w:line="240" w:lineRule="auto"/>
        <w:textAlignment w:val="baseline"/>
        <w:rPr>
          <w:rFonts w:ascii="Calibri" w:eastAsia="Calibri" w:hAnsi="Calibri" w:cs="Times New Roman"/>
          <w:kern w:val="3"/>
          <w:lang w:val="en-US"/>
        </w:rPr>
      </w:pPr>
      <w:r w:rsidRPr="00C902EB">
        <w:rPr>
          <w:b/>
          <w:sz w:val="28"/>
          <w:szCs w:val="28"/>
        </w:rPr>
        <w:t>По т.2</w:t>
      </w:r>
      <w:r w:rsidRPr="00C902EB">
        <w:rPr>
          <w:sz w:val="28"/>
          <w:szCs w:val="28"/>
        </w:rPr>
        <w:t xml:space="preserve"> </w:t>
      </w:r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РЕГИСТРИРА И ОБЯВАВА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кандидата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на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Местна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коалиция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„</w:t>
      </w:r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>СДС</w:t>
      </w:r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“ /</w:t>
      </w:r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>ВМРО-</w:t>
      </w:r>
      <w:proofErr w:type="spellStart"/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>БНД,Левицата,БНД,Алтернатива</w:t>
      </w:r>
      <w:proofErr w:type="spellEnd"/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 xml:space="preserve"> на </w:t>
      </w:r>
      <w:proofErr w:type="spellStart"/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>гражданите,СДС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/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за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r w:rsidR="00DE454D" w:rsidRPr="00DE45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КМЕТ НА ОБЩИНА  </w:t>
      </w:r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в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Община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Роман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в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изборите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за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общински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съветници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и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кметове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на </w:t>
      </w:r>
      <w:r w:rsidR="00DE454D" w:rsidRPr="00DE454D">
        <w:rPr>
          <w:rFonts w:ascii="Calibri" w:eastAsia="Times New Roman" w:hAnsi="Calibri" w:cs="Helvetica"/>
          <w:color w:val="333333"/>
          <w:sz w:val="21"/>
          <w:szCs w:val="21"/>
        </w:rPr>
        <w:t>29 10 2023</w:t>
      </w:r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г.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както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следва</w:t>
      </w:r>
      <w:proofErr w:type="spellEnd"/>
      <w:r w:rsidR="00DE454D"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:</w:t>
      </w:r>
    </w:p>
    <w:p w:rsidR="00DE454D" w:rsidRPr="00DE454D" w:rsidRDefault="00DE454D" w:rsidP="00DE454D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DE454D" w:rsidRPr="00DE454D" w:rsidRDefault="00DE454D" w:rsidP="00DE454D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Calibri" w:eastAsia="Calibri" w:hAnsi="Calibri" w:cs="Times New Roman"/>
          <w:kern w:val="3"/>
          <w:lang w:val="en-US"/>
        </w:rPr>
      </w:pPr>
      <w:r w:rsidRPr="00DE45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/>
        </w:rPr>
        <w:t>ВАЛЕРИ ГЕОРГИЕВ РОЛАНСКИ</w:t>
      </w:r>
    </w:p>
    <w:p w:rsidR="00A502B1" w:rsidRPr="00DE454D" w:rsidRDefault="00DE454D" w:rsidP="00DE454D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Calibri" w:eastAsia="Calibri" w:hAnsi="Calibri" w:cs="Times New Roman"/>
          <w:kern w:val="3"/>
          <w:lang w:val="en-US"/>
        </w:rPr>
      </w:pPr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И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издава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удостоверение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за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регистрация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на </w:t>
      </w:r>
      <w:proofErr w:type="spellStart"/>
      <w:proofErr w:type="gram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горепосоченият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 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кандидат</w:t>
      </w:r>
      <w:proofErr w:type="spellEnd"/>
      <w:proofErr w:type="gram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за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кмет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на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община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 в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Община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Роман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,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съгласно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приложение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№6</w:t>
      </w:r>
      <w:r w:rsidRPr="00DE454D">
        <w:rPr>
          <w:rFonts w:ascii="Calibri" w:eastAsia="Times New Roman" w:hAnsi="Calibri" w:cs="Helvetica"/>
          <w:color w:val="333333"/>
          <w:sz w:val="21"/>
          <w:szCs w:val="21"/>
        </w:rPr>
        <w:t>7</w:t>
      </w:r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-МИ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от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изборните</w:t>
      </w:r>
      <w:proofErr w:type="spellEnd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 </w:t>
      </w:r>
      <w:proofErr w:type="spellStart"/>
      <w:r w:rsidRPr="00DE454D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книжа</w:t>
      </w:r>
      <w:proofErr w:type="spellEnd"/>
    </w:p>
    <w:p w:rsidR="00BC40B1" w:rsidRPr="0047076A" w:rsidRDefault="00A502B1" w:rsidP="00BC40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02EB">
        <w:rPr>
          <w:b/>
          <w:sz w:val="28"/>
          <w:szCs w:val="28"/>
        </w:rPr>
        <w:t>По т.3</w:t>
      </w:r>
      <w:r w:rsidRPr="00C902EB">
        <w:rPr>
          <w:sz w:val="28"/>
          <w:szCs w:val="28"/>
        </w:rPr>
        <w:t xml:space="preserve"> 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Местна коа</w:t>
      </w:r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СДС/ВМРО-</w:t>
      </w:r>
      <w:proofErr w:type="spellStart"/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BC40B1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BC40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BC40B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BC40B1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0B1" w:rsidRPr="0047076A" w:rsidRDefault="00BC40B1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0B1" w:rsidRPr="0047076A" w:rsidRDefault="00BC40B1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Камено поле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Ц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ветелина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Ботева</w:t>
            </w:r>
          </w:p>
        </w:tc>
      </w:tr>
    </w:tbl>
    <w:p w:rsidR="00E9484F" w:rsidRDefault="00BC40B1" w:rsidP="00E948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E9484F" w:rsidRPr="0047076A" w:rsidRDefault="00A502B1" w:rsidP="00E948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02EB">
        <w:rPr>
          <w:b/>
          <w:sz w:val="28"/>
          <w:szCs w:val="28"/>
        </w:rPr>
        <w:t>По т.4</w:t>
      </w:r>
      <w:r w:rsidR="0067130B" w:rsidRPr="006713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Местна коа</w:t>
      </w:r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СДС/ВМРО-</w:t>
      </w:r>
      <w:proofErr w:type="spellStart"/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E9484F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E94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9484F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E9484F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484F" w:rsidRPr="0047076A" w:rsidRDefault="00E9484F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484F" w:rsidRPr="0047076A" w:rsidRDefault="00E9484F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Кунино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ПЕТКОВ ГЕОРГИЕВ</w:t>
            </w:r>
          </w:p>
        </w:tc>
      </w:tr>
    </w:tbl>
    <w:p w:rsidR="00B42877" w:rsidRDefault="00E9484F" w:rsidP="00B42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B42877" w:rsidRPr="0047076A" w:rsidRDefault="00A502B1" w:rsidP="00B42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02EB">
        <w:rPr>
          <w:b/>
          <w:sz w:val="28"/>
          <w:szCs w:val="28"/>
        </w:rPr>
        <w:t>По т.5</w:t>
      </w:r>
      <w:r w:rsidRPr="00C902EB">
        <w:rPr>
          <w:sz w:val="28"/>
          <w:szCs w:val="28"/>
        </w:rPr>
        <w:t xml:space="preserve"> </w:t>
      </w:r>
      <w:r w:rsidR="0089092E">
        <w:rPr>
          <w:sz w:val="28"/>
          <w:szCs w:val="28"/>
        </w:rPr>
        <w:t xml:space="preserve"> 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Местна коа</w:t>
      </w:r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СДС/ВМРО-</w:t>
      </w:r>
      <w:proofErr w:type="spellStart"/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B42877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B42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B42877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B42877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877" w:rsidRPr="0047076A" w:rsidRDefault="00B42877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2877" w:rsidRPr="0047076A" w:rsidRDefault="00B42877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Стояновци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Капка Тодорова Йотова</w:t>
            </w:r>
          </w:p>
        </w:tc>
      </w:tr>
    </w:tbl>
    <w:p w:rsidR="00A502B1" w:rsidRPr="00B42877" w:rsidRDefault="00B42877" w:rsidP="00B42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B52B0E" w:rsidRPr="0047076A" w:rsidRDefault="00A502B1" w:rsidP="00B52B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02EB">
        <w:rPr>
          <w:b/>
          <w:sz w:val="28"/>
          <w:szCs w:val="28"/>
        </w:rPr>
        <w:t>По т.6</w:t>
      </w:r>
      <w:r w:rsidR="00D735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Местна коа</w:t>
      </w:r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СДС/ВМРО-</w:t>
      </w:r>
      <w:proofErr w:type="spellStart"/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B52B0E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B52B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B52B0E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B52B0E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2B0E" w:rsidRPr="0047076A" w:rsidRDefault="00B52B0E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2B0E" w:rsidRPr="0047076A" w:rsidRDefault="00B52B0E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Хубавене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Георгиев Кръстев</w:t>
            </w:r>
          </w:p>
        </w:tc>
      </w:tr>
    </w:tbl>
    <w:p w:rsidR="002425D5" w:rsidRDefault="00B52B0E" w:rsidP="002425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2425D5" w:rsidRPr="0047076A" w:rsidRDefault="00F84757" w:rsidP="002425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02EB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7</w:t>
      </w:r>
      <w:r w:rsidR="007A4DA2" w:rsidRPr="007A4D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Местна коа</w:t>
      </w:r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СДС/ВМРО-</w:t>
      </w:r>
      <w:proofErr w:type="spellStart"/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БНД,Левицата,ДБГ,Алтернатива</w:t>
      </w:r>
      <w:proofErr w:type="spellEnd"/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proofErr w:type="spellStart"/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гражданите,СДС</w:t>
      </w:r>
      <w:proofErr w:type="spellEnd"/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2425D5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2425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2425D5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2425D5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25D5" w:rsidRPr="0047076A" w:rsidRDefault="002425D5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25D5" w:rsidRPr="0047076A" w:rsidRDefault="002425D5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Струпец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 Христов Лалов</w:t>
            </w:r>
          </w:p>
        </w:tc>
      </w:tr>
    </w:tbl>
    <w:p w:rsidR="00D31912" w:rsidRDefault="002425D5" w:rsidP="00D319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D31912" w:rsidRPr="004E2396" w:rsidRDefault="00A502B1" w:rsidP="00D319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rFonts w:ascii="Times New Roman" w:hAnsi="Times New Roman" w:cs="Times New Roman"/>
          <w:b/>
          <w:sz w:val="28"/>
          <w:szCs w:val="28"/>
        </w:rPr>
        <w:t>По т.8</w:t>
      </w:r>
      <w:r w:rsidRPr="00BE309F">
        <w:rPr>
          <w:rFonts w:ascii="Times New Roman" w:hAnsi="Times New Roman" w:cs="Times New Roman"/>
          <w:sz w:val="28"/>
          <w:szCs w:val="28"/>
        </w:rPr>
        <w:t xml:space="preserve"> </w:t>
      </w:r>
      <w:r w:rsidR="00670C6D">
        <w:rPr>
          <w:rFonts w:ascii="Times New Roman" w:hAnsi="Times New Roman" w:cs="Times New Roman"/>
          <w:sz w:val="28"/>
          <w:szCs w:val="28"/>
        </w:rPr>
        <w:t xml:space="preserve">  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коа</w:t>
      </w:r>
      <w:r w:rsidR="00D31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„НЕУТРАЛНА БЪЛГАРИЯ“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D31912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D31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D31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D31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D31912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D31912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1912" w:rsidRPr="0047076A" w:rsidRDefault="00D31912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1912" w:rsidRPr="0047076A" w:rsidRDefault="00D31912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Струпец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Димитров Стоянов</w:t>
            </w:r>
          </w:p>
        </w:tc>
      </w:tr>
    </w:tbl>
    <w:p w:rsidR="00D31912" w:rsidRDefault="00D31912" w:rsidP="00D319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9264F1" w:rsidRPr="0043276A" w:rsidRDefault="00A502B1" w:rsidP="009264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т.9</w:t>
      </w:r>
      <w:r w:rsidRPr="00BE309F">
        <w:rPr>
          <w:sz w:val="28"/>
          <w:szCs w:val="28"/>
        </w:rPr>
        <w:t xml:space="preserve"> 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ОБЯВАВА кандидатската листа на коа</w:t>
      </w:r>
      <w:r w:rsidR="0092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лиция „НЕУТРАЛНА БЪЛГАРИЯ“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за </w:t>
      </w:r>
      <w:r w:rsidR="009264F1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92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92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9264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264F1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9264F1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F1" w:rsidRPr="0047076A" w:rsidRDefault="009264F1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F1" w:rsidRPr="0047076A" w:rsidRDefault="009264F1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Долна Бешовица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Христов Господинов</w:t>
            </w:r>
          </w:p>
        </w:tc>
      </w:tr>
    </w:tbl>
    <w:p w:rsidR="005E1788" w:rsidRDefault="009264F1" w:rsidP="005E1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5E1788" w:rsidRPr="000342D2" w:rsidRDefault="00A502B1" w:rsidP="005E1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т.10</w:t>
      </w:r>
      <w:r w:rsidRPr="00BE309F">
        <w:rPr>
          <w:sz w:val="28"/>
          <w:szCs w:val="28"/>
        </w:rPr>
        <w:t xml:space="preserve"> 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</w:t>
      </w:r>
      <w:r w:rsidR="005E17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ОБЯВАВА кандидатската листа на ПП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5E17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Възраждане“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5E1788" w:rsidRPr="004707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КМЕТОВЕ НА КМЕСТВА  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Роман в изборите за общински съветници</w:t>
      </w:r>
      <w:r w:rsidR="005E17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кметове на 2</w:t>
      </w:r>
      <w:r w:rsidR="005E17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10. 20</w:t>
      </w:r>
      <w:r w:rsidR="005E17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E1788"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9889"/>
      </w:tblGrid>
      <w:tr w:rsidR="005E1788" w:rsidRPr="0047076A" w:rsidTr="00FA5027"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1788" w:rsidRPr="0047076A" w:rsidRDefault="005E1788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1788" w:rsidRPr="0047076A" w:rsidRDefault="005E1788" w:rsidP="00FA502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Кметство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Камено поле </w:t>
            </w:r>
            <w:r w:rsidRPr="004707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Петров Петров</w:t>
            </w:r>
          </w:p>
        </w:tc>
      </w:tr>
    </w:tbl>
    <w:p w:rsidR="005E1788" w:rsidRDefault="005E1788" w:rsidP="005E17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издава удостоверение за регистрация на гореизброения  кандидат за  кмет на кметство в  Община Роман , съгласно приложение №6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4707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</w:t>
      </w:r>
    </w:p>
    <w:p w:rsidR="00973D2E" w:rsidRPr="00973D2E" w:rsidRDefault="00A502B1" w:rsidP="00973D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т.11</w:t>
      </w:r>
      <w:r w:rsidRPr="00BE309F">
        <w:rPr>
          <w:sz w:val="28"/>
          <w:szCs w:val="28"/>
        </w:rPr>
        <w:t xml:space="preserve"> </w:t>
      </w:r>
      <w:r w:rsidR="00973D2E" w:rsidRPr="00973D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кандидатската листа на коалиция „Неутрална България”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973D2E" w:rsidRPr="00973D2E" w:rsidTr="00FA5027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Илиев Петков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Венелина </w:t>
            </w:r>
            <w:proofErr w:type="spellStart"/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Володиева</w:t>
            </w:r>
            <w:proofErr w:type="spellEnd"/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Ружовска</w:t>
            </w:r>
            <w:proofErr w:type="spellEnd"/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</w:t>
            </w:r>
            <w:proofErr w:type="spellStart"/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Венчев</w:t>
            </w:r>
            <w:proofErr w:type="spellEnd"/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Димитров Стоянов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Христов Господинов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Тошков Захариев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973D2E" w:rsidRPr="00973D2E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Николаев Николов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3D2E" w:rsidRPr="00973D2E" w:rsidRDefault="00973D2E" w:rsidP="00973D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73D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973D2E" w:rsidRPr="00973D2E" w:rsidRDefault="00973D2E" w:rsidP="00973D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73D2E" w:rsidRPr="00973D2E" w:rsidRDefault="00973D2E" w:rsidP="00973D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73D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</w:t>
      </w:r>
    </w:p>
    <w:p w:rsidR="00973D2E" w:rsidRDefault="00973D2E" w:rsidP="00973D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73D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общински съветници се издават удостоверения.</w:t>
      </w:r>
    </w:p>
    <w:p w:rsidR="00370409" w:rsidRPr="00370409" w:rsidRDefault="00A502B1" w:rsidP="003704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т.12</w:t>
      </w:r>
      <w:r w:rsidRPr="00BE309F">
        <w:rPr>
          <w:sz w:val="28"/>
          <w:szCs w:val="28"/>
        </w:rPr>
        <w:t xml:space="preserve"> </w:t>
      </w:r>
      <w:r w:rsidR="00370409" w:rsidRPr="00370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кандидатската листа на ПП „ВЪЗРАЖДАНЕ”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370409" w:rsidRPr="00370409" w:rsidTr="00FA5027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БОГДАН МАРИНОВ ЦЕКОВ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КРАСИМИР ПЕТКОВ </w:t>
            </w:r>
            <w:proofErr w:type="spellStart"/>
            <w:r w:rsidRPr="00370409">
              <w:rPr>
                <w:rFonts w:ascii="Calibri" w:eastAsia="Times New Roman" w:hAnsi="Calibri" w:cs="Times New Roman"/>
                <w:lang w:eastAsia="bg-BG"/>
              </w:rPr>
              <w:t>ПЕТКОВ</w:t>
            </w:r>
            <w:proofErr w:type="spellEnd"/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 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ЛЮБОМИР ПЕТРОВ ПЕТРОВ 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ИВА ВАСИЛЕВА ПЕТКОВА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КАЛИН БИСЕРОВ КИРИЛОВ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ВЛАДИСЛАВ АНТОНОВ НИКОЛОВ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ВЛАДИСЛАВ РУМЕНОВ ВАСИЛЕВ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8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ЛЮДМИЛ ПЛАМЕНОВ ДИМИТРОВ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370409" w:rsidRPr="00370409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370409">
              <w:rPr>
                <w:rFonts w:ascii="Calibri" w:eastAsia="Times New Roman" w:hAnsi="Calibri" w:cs="Times New Roman"/>
                <w:lang w:eastAsia="bg-BG"/>
              </w:rPr>
              <w:t xml:space="preserve">МИЛЧО КАМЕНОВ МИТЕВ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0409" w:rsidRPr="00370409" w:rsidRDefault="00370409" w:rsidP="0037040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7040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370409" w:rsidRPr="00370409" w:rsidRDefault="00370409" w:rsidP="003704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0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70409" w:rsidRPr="00370409" w:rsidRDefault="00370409" w:rsidP="003704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0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</w:t>
      </w:r>
    </w:p>
    <w:p w:rsidR="00A502B1" w:rsidRPr="00370409" w:rsidRDefault="00370409" w:rsidP="00973D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04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общински съв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етници се издават удостоверения.</w:t>
      </w:r>
    </w:p>
    <w:p w:rsidR="006F6172" w:rsidRPr="006F6172" w:rsidRDefault="00A502B1" w:rsidP="006F61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т.13</w:t>
      </w:r>
      <w:r w:rsidRPr="00BE309F">
        <w:rPr>
          <w:sz w:val="28"/>
          <w:szCs w:val="28"/>
        </w:rPr>
        <w:t xml:space="preserve"> </w:t>
      </w:r>
      <w:r w:rsidR="006F6172" w:rsidRPr="006F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кандидатската листа на ПП „ЗЕМЕДЕЛСКИ НАРОДЕН СЪЮЗ ” за общински съветници в община Роман, за участие в изборите за общински съветници и кметове на 29 октомври 2023 г. както следва:</w:t>
      </w:r>
    </w:p>
    <w:p w:rsidR="006F6172" w:rsidRPr="006F6172" w:rsidRDefault="006F6172" w:rsidP="006F617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6F6172" w:rsidRPr="006F6172" w:rsidTr="00FA5027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</w:tr>
      <w:tr w:rsidR="006F6172" w:rsidRPr="006F6172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6F6172">
              <w:rPr>
                <w:rFonts w:ascii="Calibri" w:eastAsia="Times New Roman" w:hAnsi="Calibri" w:cs="Times New Roman"/>
                <w:lang w:eastAsia="bg-BG"/>
              </w:rPr>
              <w:t>ГЕОРГИ ЦВЕТАНОВ ВАСИЛЕВ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6F6172" w:rsidRPr="006F6172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6F6172">
              <w:rPr>
                <w:rFonts w:ascii="Calibri" w:eastAsia="Times New Roman" w:hAnsi="Calibri" w:cs="Times New Roman"/>
                <w:lang w:eastAsia="bg-BG"/>
              </w:rPr>
              <w:t>ПЕТЯ ВАСИЛЕВА МИЛЕВА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6F6172" w:rsidRPr="006F6172" w:rsidTr="00FA5027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6F6172">
              <w:rPr>
                <w:rFonts w:ascii="Calibri" w:eastAsia="Times New Roman" w:hAnsi="Calibri" w:cs="Times New Roman"/>
                <w:lang w:eastAsia="bg-BG"/>
              </w:rPr>
              <w:t>ЦВЕТЕЛИНА ЛЮБОМИРОВА ДИЛЧЕВА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6F6172" w:rsidRPr="006F6172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6F6172">
              <w:rPr>
                <w:rFonts w:ascii="Calibri" w:eastAsia="Times New Roman" w:hAnsi="Calibri" w:cs="Times New Roman"/>
                <w:lang w:eastAsia="bg-BG"/>
              </w:rPr>
              <w:t>СНЕЖАНА БОЯНОВА АНГЕЛОВА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  <w:tr w:rsidR="006F6172" w:rsidRPr="006F6172" w:rsidTr="00FA5027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6F6172">
              <w:rPr>
                <w:rFonts w:ascii="Calibri" w:eastAsia="Times New Roman" w:hAnsi="Calibri" w:cs="Times New Roman"/>
                <w:lang w:eastAsia="bg-BG"/>
              </w:rPr>
              <w:t>РОСИЦА НИКОЛАЕВА СТОЯНОВА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6172" w:rsidRPr="006F6172" w:rsidRDefault="006F6172" w:rsidP="006F61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6F617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6F6172" w:rsidRPr="006F6172" w:rsidRDefault="006F6172" w:rsidP="006F61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F6172" w:rsidRPr="006F6172" w:rsidRDefault="006F6172" w:rsidP="006F61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</w:t>
      </w:r>
    </w:p>
    <w:p w:rsidR="006F6172" w:rsidRPr="006F6172" w:rsidRDefault="006F6172" w:rsidP="006F617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61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общински съветници се издават удостоверения.</w:t>
      </w:r>
    </w:p>
    <w:p w:rsidR="00C94FD7" w:rsidRPr="00C94FD7" w:rsidRDefault="006F6172" w:rsidP="00C94F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</w:t>
      </w:r>
      <w:r>
        <w:rPr>
          <w:b/>
          <w:sz w:val="28"/>
          <w:szCs w:val="28"/>
        </w:rPr>
        <w:t>4</w:t>
      </w:r>
      <w:r w:rsidR="00C94FD7" w:rsidRPr="00C94F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РЕГИСТРИРА И ОБЯВАВА кандидатската листа на ПП „ЗЕМЕДЕЛСКИ НАРОДЕН СЪЮЗ“  за КМЕТОВЕ НА КМЕСТВА  в Община Роман в изборите за общински съветници и  кметове на 29. 10. 2023 г. както следва:</w:t>
      </w:r>
    </w:p>
    <w:p w:rsidR="00C94FD7" w:rsidRPr="00C94FD7" w:rsidRDefault="00C94FD7" w:rsidP="00C94F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4F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C94F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>Кметство Синьо бърдо  – Петя Василева Милева</w:t>
      </w:r>
    </w:p>
    <w:p w:rsidR="00C94FD7" w:rsidRPr="00C94FD7" w:rsidRDefault="00C94FD7" w:rsidP="00C94FD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4F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издава удостоверение за регистрация на гореизброения  кандидат за  кмет на кметство в  Община Роман , съгласно приложение №67-МИ от изборните книжа</w:t>
      </w:r>
    </w:p>
    <w:p w:rsidR="00292AAE" w:rsidRPr="00292AAE" w:rsidRDefault="00B3306B" w:rsidP="00292AAE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E309F">
        <w:rPr>
          <w:b/>
          <w:sz w:val="28"/>
          <w:szCs w:val="28"/>
        </w:rPr>
        <w:t>По т.1</w:t>
      </w:r>
      <w:r>
        <w:rPr>
          <w:b/>
          <w:sz w:val="28"/>
          <w:szCs w:val="28"/>
        </w:rPr>
        <w:t>5</w:t>
      </w:r>
      <w:r w:rsidR="00292AAE" w:rsidRPr="00292AA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292AAE" w:rsidRPr="00292AAE">
        <w:rPr>
          <w:rFonts w:ascii="Helvetica" w:hAnsi="Helvetica" w:cs="Helvetica"/>
          <w:color w:val="333333"/>
          <w:sz w:val="21"/>
          <w:szCs w:val="21"/>
        </w:rPr>
        <w:t>РЕГИСТРИРА и ОБЯВЯВА кандидатската листа на ИВАЙЛО ХРИСТОВ ИЛИЕВ, ЕГН **********, като кандидат за кмет на кметство с. КУРНОВО, издигнат от МК ДПС  /ПП БЪЛГАРСКИ ВЪЗХОД, ПП НОВОТО ВРЕМЕ, ПП ДПС/ , за участие в изборите за общински съветници и кметове на 29 октомври 2023 г.</w:t>
      </w:r>
    </w:p>
    <w:p w:rsidR="00292AAE" w:rsidRPr="00292AAE" w:rsidRDefault="00292AAE" w:rsidP="00292A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92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Регистрирането на кандидата да се отрази и публикува в публичния регистър на кандидатите за кметове на кметства/Приложение №71-МИ от изборните книжа/.</w:t>
      </w:r>
    </w:p>
    <w:p w:rsidR="00292AAE" w:rsidRPr="00292AAE" w:rsidRDefault="00292AAE" w:rsidP="00292AA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92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кметове на кметства се издава удостоверение.</w:t>
      </w:r>
    </w:p>
    <w:p w:rsidR="005B49A5" w:rsidRPr="005B49A5" w:rsidRDefault="00292AAE" w:rsidP="005B49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E309F">
        <w:rPr>
          <w:b/>
          <w:sz w:val="28"/>
          <w:szCs w:val="28"/>
        </w:rPr>
        <w:lastRenderedPageBreak/>
        <w:t>По т.1</w:t>
      </w:r>
      <w:r>
        <w:rPr>
          <w:b/>
          <w:sz w:val="28"/>
          <w:szCs w:val="28"/>
          <w:lang w:val="en-US"/>
        </w:rPr>
        <w:t>6</w:t>
      </w:r>
      <w:r w:rsidR="005B49A5" w:rsidRPr="005B49A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B49A5" w:rsidRPr="005B49A5">
        <w:rPr>
          <w:rFonts w:ascii="Helvetica" w:hAnsi="Helvetica" w:cs="Helvetica"/>
          <w:color w:val="333333"/>
          <w:sz w:val="21"/>
          <w:szCs w:val="21"/>
        </w:rPr>
        <w:t>РЕГИСТРИРА и ОБЯВЯВА кандидатската листа на ИЛИЯ КАМЕНОВ ИЛИЕВ, ЕГН **********, като кандидат за кмет на кметство с. СТРУПЕЦ, издигнат от МК ДПС  /ПП БЪЛГАРСКИ ВЪЗХОД, ПП НОВОТО ВРЕМЕ, ПП ДПС/ , за участие в изборите за общински съветници и кметове на 29 октомври 2023 г.</w:t>
      </w:r>
    </w:p>
    <w:p w:rsidR="005B49A5" w:rsidRPr="005B49A5" w:rsidRDefault="005B49A5" w:rsidP="005B49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49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Регистрирането на кандидата да се отрази и публикува в публичния регистър на кандидатите за кметове на кметства/Приложение №71-МИ от изборните книжа/.</w:t>
      </w:r>
    </w:p>
    <w:p w:rsidR="005B49A5" w:rsidRPr="005B49A5" w:rsidRDefault="005B49A5" w:rsidP="005B49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49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кметове на кметства се издава удостоверение.</w:t>
      </w:r>
    </w:p>
    <w:p w:rsidR="000B1877" w:rsidRPr="000B1877" w:rsidRDefault="005B49A5" w:rsidP="000B1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</w:t>
      </w:r>
      <w:r>
        <w:rPr>
          <w:b/>
          <w:sz w:val="28"/>
          <w:szCs w:val="28"/>
          <w:lang w:val="en-US"/>
        </w:rPr>
        <w:t>7</w:t>
      </w:r>
      <w:r w:rsidR="000B1877"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187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0B1877"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кандидатската листа на Местна Коалиция ДПС „ ПП БЪЛГАРСКИ ВЪЗХОД, НОВОТО ВРЕМЕ, ДПС“/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0B1877" w:rsidRPr="000B1877" w:rsidTr="00597529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 xml:space="preserve">ЙОРДАН ТОНОВ </w:t>
            </w:r>
            <w:proofErr w:type="spellStart"/>
            <w:r w:rsidRPr="000B1877">
              <w:rPr>
                <w:rFonts w:ascii="Calibri" w:eastAsia="Times New Roman" w:hAnsi="Calibri" w:cs="Times New Roman"/>
                <w:lang w:eastAsia="bg-BG"/>
              </w:rPr>
              <w:t>ТОНОВ</w:t>
            </w:r>
            <w:proofErr w:type="spellEnd"/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СОНЯ ДИМИТРОВА ТИНЧЕВА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ПЕТКО ИВАНОВ ВРЪБЧЕВ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ДАНИЕЛ КОНСТАНТИНОВ ДИМИТРОВ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ЦВЕТАН ДАНЧЕВ ЦОЛОВ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МАКСИМ НИКОЛАЕВ МИКОВ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АКСИНИЯ ВАЛЕРИЕВА ТОДОРОВА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ВЕСКА ХРИСТОВА ПЕНЧЕВА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ЙОРДАН КИРИЛОВ МАРИНОВ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БОЖИДАР ДИЛЯНОВ ЦВЕТКОВ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  <w:tr w:rsidR="000B1877" w:rsidRPr="000B1877" w:rsidTr="00597529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B18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ИВАЙЛО ДИМИТРОВ БОРИСОВ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1877" w:rsidRPr="000B1877" w:rsidRDefault="000B1877" w:rsidP="000B1877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lang w:eastAsia="bg-BG"/>
              </w:rPr>
            </w:pPr>
            <w:r w:rsidRPr="000B1877">
              <w:rPr>
                <w:rFonts w:ascii="Calibri" w:eastAsia="Times New Roman" w:hAnsi="Calibri" w:cs="Times New Roman"/>
                <w:lang w:eastAsia="bg-BG"/>
              </w:rPr>
              <w:t>****************</w:t>
            </w:r>
          </w:p>
        </w:tc>
      </w:tr>
    </w:tbl>
    <w:p w:rsidR="000B1877" w:rsidRPr="000B1877" w:rsidRDefault="000B1877" w:rsidP="000B1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B1877" w:rsidRPr="000B1877" w:rsidRDefault="000B1877" w:rsidP="000B18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</w:t>
      </w:r>
    </w:p>
    <w:p w:rsidR="000B1877" w:rsidRPr="000B1877" w:rsidRDefault="000B1877" w:rsidP="000B18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кандидати за общински съветници се издават удостоверения.</w:t>
      </w:r>
    </w:p>
    <w:p w:rsidR="00B258F5" w:rsidRDefault="000B1877" w:rsidP="00B258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E309F">
        <w:rPr>
          <w:b/>
          <w:sz w:val="28"/>
          <w:szCs w:val="28"/>
        </w:rPr>
        <w:t>По т.1</w:t>
      </w:r>
      <w:r>
        <w:rPr>
          <w:b/>
          <w:sz w:val="28"/>
          <w:szCs w:val="28"/>
          <w:lang w:val="en-US"/>
        </w:rPr>
        <w:t>8</w:t>
      </w:r>
      <w:r w:rsidRPr="000B18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B258F5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1. </w:t>
      </w:r>
      <w:r w:rsidR="00B258F5"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следното разпределение и преразпределение на местата в </w:t>
      </w:r>
      <w:r w:rsidR="00B258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B258F5"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СИК, съобразно методиката, приложена към Решение № </w:t>
      </w:r>
      <w:r w:rsidR="00B258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2378-МИ от 12.09.2023 г. на ЦИК както следва:</w:t>
      </w:r>
    </w:p>
    <w:p w:rsidR="00B258F5" w:rsidRPr="009E622D" w:rsidRDefault="00B258F5" w:rsidP="00B258F5">
      <w:pPr>
        <w:pStyle w:val="a3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образуване на един брой ПСИК:</w:t>
      </w:r>
    </w:p>
    <w:tbl>
      <w:tblPr>
        <w:tblpPr w:leftFromText="141" w:rightFromText="141" w:vertAnchor="page" w:horzAnchor="margin" w:tblpY="7651"/>
        <w:tblW w:w="8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3"/>
        <w:gridCol w:w="1119"/>
        <w:gridCol w:w="1734"/>
        <w:gridCol w:w="1734"/>
      </w:tblGrid>
      <w:tr w:rsidR="00B258F5" w:rsidRPr="00721D38" w:rsidTr="00597529">
        <w:trPr>
          <w:trHeight w:val="10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Община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в общината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в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извън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  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258F5" w:rsidRPr="00721D38" w:rsidTr="00597529">
        <w:trPr>
          <w:trHeight w:val="393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</w:tbl>
    <w:p w:rsidR="00B258F5" w:rsidRPr="009E622D" w:rsidRDefault="00B258F5" w:rsidP="00B258F5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258F5" w:rsidRPr="009E622D" w:rsidRDefault="00B258F5" w:rsidP="00B258F5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    </w:t>
      </w: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258F5" w:rsidRPr="00721D38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 </w:t>
      </w: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869D5" w:rsidRDefault="00C869D5" w:rsidP="00C869D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образуване на два броя ПСИК:</w:t>
      </w:r>
    </w:p>
    <w:tbl>
      <w:tblPr>
        <w:tblpPr w:leftFromText="141" w:rightFromText="141" w:vertAnchor="page" w:horzAnchor="margin" w:tblpY="481"/>
        <w:tblW w:w="8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3"/>
        <w:gridCol w:w="1119"/>
        <w:gridCol w:w="1734"/>
        <w:gridCol w:w="1734"/>
      </w:tblGrid>
      <w:tr w:rsidR="00B258F5" w:rsidRPr="00721D38" w:rsidTr="00597529">
        <w:trPr>
          <w:trHeight w:val="10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в общината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в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извън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  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258F5" w:rsidRPr="00721D38" w:rsidTr="00597529">
        <w:trPr>
          <w:trHeight w:val="393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</w:t>
            </w:r>
          </w:p>
        </w:tc>
      </w:tr>
    </w:tbl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77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образуване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r w:rsidRPr="00077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ПСИК:</w:t>
      </w: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pPr w:leftFromText="141" w:rightFromText="141" w:vertAnchor="page" w:horzAnchor="margin" w:tblpY="481"/>
        <w:tblW w:w="8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3"/>
        <w:gridCol w:w="1119"/>
        <w:gridCol w:w="1734"/>
        <w:gridCol w:w="1734"/>
      </w:tblGrid>
      <w:tr w:rsidR="00B258F5" w:rsidRPr="00077EAA" w:rsidTr="00597529">
        <w:trPr>
          <w:trHeight w:val="10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Община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ПСИК в общината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на ПСИК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в ръководството на ПСИК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 брой членове извън ръководството на ПСИК  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258F5" w:rsidRPr="00077EAA" w:rsidTr="00597529">
        <w:trPr>
          <w:trHeight w:val="393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</w:tr>
      <w:tr w:rsidR="00B258F5" w:rsidRPr="00077EAA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077EAA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77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8</w:t>
            </w:r>
          </w:p>
        </w:tc>
      </w:tr>
    </w:tbl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pPr w:leftFromText="141" w:rightFromText="141" w:vertAnchor="page" w:horzAnchor="margin" w:tblpY="7396"/>
        <w:tblW w:w="8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3"/>
        <w:gridCol w:w="1119"/>
        <w:gridCol w:w="1734"/>
        <w:gridCol w:w="1734"/>
      </w:tblGrid>
      <w:tr w:rsidR="00B258F5" w:rsidRPr="00721D38" w:rsidTr="00597529">
        <w:trPr>
          <w:trHeight w:val="10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в общината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в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извън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  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258F5" w:rsidRPr="00721D38" w:rsidTr="00597529">
        <w:trPr>
          <w:trHeight w:val="393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</w:tr>
    </w:tbl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Pr="00077EAA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pStyle w:val="a3"/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77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 образуване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четири</w:t>
      </w:r>
      <w:r w:rsidRPr="00077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ПСИК:</w:t>
      </w:r>
    </w:p>
    <w:p w:rsidR="00B258F5" w:rsidRPr="00C44F25" w:rsidRDefault="00B258F5" w:rsidP="00B258F5">
      <w:pPr>
        <w:pStyle w:val="a3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pPr w:leftFromText="141" w:rightFromText="141" w:vertAnchor="page" w:horzAnchor="margin" w:tblpY="256"/>
        <w:tblW w:w="8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3"/>
        <w:gridCol w:w="1119"/>
        <w:gridCol w:w="1734"/>
        <w:gridCol w:w="1734"/>
      </w:tblGrid>
      <w:tr w:rsidR="00B258F5" w:rsidRPr="00721D38" w:rsidTr="00597529">
        <w:trPr>
          <w:trHeight w:val="10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Община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в общината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в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Общ брой членове извън ръководството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</w:t>
            </w: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  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РОМАН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258F5" w:rsidRPr="00721D38" w:rsidTr="00597529">
        <w:trPr>
          <w:trHeight w:val="393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„ГЕРБ – СДС“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„ПП-ДБ“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„ВЪЗРАЖДАНЕ“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„ДПС“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КОАЛИЦИЯ „БСП ЗА БЪЛГАРИЯ“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 „ИТН“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258F5" w:rsidRPr="00721D38" w:rsidTr="00597529">
        <w:trPr>
          <w:trHeight w:val="379"/>
        </w:trPr>
        <w:tc>
          <w:tcPr>
            <w:tcW w:w="2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21D3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58F5" w:rsidRPr="00721D38" w:rsidRDefault="00B258F5" w:rsidP="0059752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16</w:t>
            </w:r>
          </w:p>
        </w:tc>
      </w:tr>
    </w:tbl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258F5" w:rsidRDefault="00B258F5" w:rsidP="00B258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79D1" w:rsidRDefault="00B258F5" w:rsidP="00C869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Препис от решението да се изпрати на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Роман</w:t>
      </w:r>
      <w:r w:rsidRPr="00721D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869D5" w:rsidRPr="00C869D5" w:rsidRDefault="00C869D5" w:rsidP="00C869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16595E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16595E">
        <w:rPr>
          <w:rFonts w:ascii="Times New Roman" w:hAnsi="Times New Roman" w:cs="Times New Roman"/>
          <w:sz w:val="24"/>
          <w:szCs w:val="24"/>
        </w:rPr>
        <w:t>50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Pr="003979D1">
        <w:rPr>
          <w:rFonts w:ascii="Times New Roman" w:hAnsi="Times New Roman" w:cs="Times New Roman"/>
          <w:sz w:val="24"/>
          <w:szCs w:val="24"/>
        </w:rPr>
        <w:t xml:space="preserve">и насрочи следващо заседание на </w:t>
      </w:r>
      <w:r w:rsidR="003979D1">
        <w:rPr>
          <w:rFonts w:ascii="Times New Roman" w:hAnsi="Times New Roman" w:cs="Times New Roman"/>
          <w:sz w:val="24"/>
          <w:szCs w:val="24"/>
        </w:rPr>
        <w:t>2</w:t>
      </w:r>
      <w:r w:rsidR="00C869D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.09.2023г. </w:t>
      </w:r>
      <w:r w:rsidRPr="003979D1">
        <w:rPr>
          <w:rFonts w:ascii="Times New Roman" w:hAnsi="Times New Roman" w:cs="Times New Roman"/>
          <w:sz w:val="24"/>
          <w:szCs w:val="24"/>
        </w:rPr>
        <w:t>от 17.00 ч.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300BD">
        <w:rPr>
          <w:rFonts w:ascii="Times New Roman" w:hAnsi="Times New Roman" w:cs="Times New Roman"/>
          <w:sz w:val="24"/>
          <w:szCs w:val="24"/>
        </w:rPr>
        <w:t>1</w:t>
      </w:r>
      <w:r w:rsidR="00A40177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E61" w:rsidRDefault="00587E61"/>
    <w:sectPr w:rsidR="0058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25"/>
  </w:num>
  <w:num w:numId="5">
    <w:abstractNumId w:val="16"/>
  </w:num>
  <w:num w:numId="6">
    <w:abstractNumId w:val="9"/>
  </w:num>
  <w:num w:numId="7">
    <w:abstractNumId w:val="22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7"/>
  </w:num>
  <w:num w:numId="24">
    <w:abstractNumId w:val="15"/>
  </w:num>
  <w:num w:numId="25">
    <w:abstractNumId w:val="18"/>
  </w:num>
  <w:num w:numId="26">
    <w:abstractNumId w:val="13"/>
  </w:num>
  <w:num w:numId="27">
    <w:abstractNumId w:val="8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152B4"/>
    <w:rsid w:val="00016EF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E1925"/>
    <w:rsid w:val="002425D5"/>
    <w:rsid w:val="002643E2"/>
    <w:rsid w:val="002813C7"/>
    <w:rsid w:val="00292AAE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979D1"/>
    <w:rsid w:val="003E639E"/>
    <w:rsid w:val="003F065D"/>
    <w:rsid w:val="00404929"/>
    <w:rsid w:val="00496380"/>
    <w:rsid w:val="005300BD"/>
    <w:rsid w:val="0054633F"/>
    <w:rsid w:val="00552D86"/>
    <w:rsid w:val="00560034"/>
    <w:rsid w:val="00564D1E"/>
    <w:rsid w:val="00565A01"/>
    <w:rsid w:val="00587E61"/>
    <w:rsid w:val="005955C1"/>
    <w:rsid w:val="005A21CD"/>
    <w:rsid w:val="005B49A5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B7AC5"/>
    <w:rsid w:val="006F6172"/>
    <w:rsid w:val="00775F2F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915CA6"/>
    <w:rsid w:val="00921F49"/>
    <w:rsid w:val="009264F1"/>
    <w:rsid w:val="009316C1"/>
    <w:rsid w:val="00973D2E"/>
    <w:rsid w:val="009B040D"/>
    <w:rsid w:val="009D7376"/>
    <w:rsid w:val="009E45A8"/>
    <w:rsid w:val="009E756C"/>
    <w:rsid w:val="00A0307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42877"/>
    <w:rsid w:val="00B52A3B"/>
    <w:rsid w:val="00B52B0E"/>
    <w:rsid w:val="00B87A37"/>
    <w:rsid w:val="00BA11B3"/>
    <w:rsid w:val="00BC40B1"/>
    <w:rsid w:val="00BC7DAE"/>
    <w:rsid w:val="00BD20F1"/>
    <w:rsid w:val="00BE309F"/>
    <w:rsid w:val="00BF1C98"/>
    <w:rsid w:val="00C65197"/>
    <w:rsid w:val="00C869D5"/>
    <w:rsid w:val="00C902EB"/>
    <w:rsid w:val="00C94FD7"/>
    <w:rsid w:val="00CB1FFC"/>
    <w:rsid w:val="00CE1363"/>
    <w:rsid w:val="00D178F4"/>
    <w:rsid w:val="00D31912"/>
    <w:rsid w:val="00D32337"/>
    <w:rsid w:val="00D35C22"/>
    <w:rsid w:val="00D42D04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62DBB"/>
    <w:rsid w:val="00E77417"/>
    <w:rsid w:val="00E82253"/>
    <w:rsid w:val="00E9484F"/>
    <w:rsid w:val="00EB2819"/>
    <w:rsid w:val="00EB3BBB"/>
    <w:rsid w:val="00ED0122"/>
    <w:rsid w:val="00EE2B4F"/>
    <w:rsid w:val="00F032B9"/>
    <w:rsid w:val="00F5064D"/>
    <w:rsid w:val="00F84757"/>
    <w:rsid w:val="00F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38ED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dcterms:created xsi:type="dcterms:W3CDTF">2023-09-11T08:01:00Z</dcterms:created>
  <dcterms:modified xsi:type="dcterms:W3CDTF">2023-09-26T14:57:00Z</dcterms:modified>
</cp:coreProperties>
</file>